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F5" w:rsidRDefault="00DD73F5" w:rsidP="00EA4482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575DE6" w:rsidRDefault="00575DE6" w:rsidP="00EA448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 с кубиками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              </w:t>
      </w:r>
    </w:p>
    <w:p w:rsidR="00575DE6" w:rsidRDefault="00575DE6" w:rsidP="00EA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Ходьба на месте, ходьба на носках, руки на поясе. Легкий бег на месте. 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«Переложи кубик»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кубик в правой руке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подняться на носки, переложить кубик в другую руку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«Хлопки»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пояс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туловища вперед, хлопнуть кубиком за коленями прямых ног,  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сказать «тук-тук»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«Повороты»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скрестить, руки на пояс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(влево), кубики в стороны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«Приседания»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стопы, кубики в  руках внизу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положить (взять) кубик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«Волчок»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вокруг кубика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Упражнение на дыхание</w:t>
      </w:r>
    </w:p>
    <w:p w:rsidR="00575DE6" w:rsidRDefault="00575DE6">
      <w:pPr>
        <w:rPr>
          <w:rFonts w:ascii="Times New Roman" w:hAnsi="Times New Roman" w:cs="Times New Roman"/>
          <w:sz w:val="28"/>
          <w:szCs w:val="28"/>
        </w:rPr>
      </w:pPr>
    </w:p>
    <w:p w:rsidR="00EA4482" w:rsidRDefault="00EA4482">
      <w:pPr>
        <w:rPr>
          <w:rFonts w:ascii="Times New Roman" w:hAnsi="Times New Roman" w:cs="Times New Roman"/>
          <w:sz w:val="28"/>
          <w:szCs w:val="28"/>
        </w:rPr>
      </w:pPr>
    </w:p>
    <w:p w:rsidR="00575DE6" w:rsidRDefault="00575DE6" w:rsidP="00575DE6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 с малым мячом</w:t>
      </w:r>
    </w:p>
    <w:p w:rsidR="00575DE6" w:rsidRDefault="00575DE6" w:rsidP="00575DE6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на месте, ходьба на носках, руки на поясе. Легкий бег. Построение в 2 колонны.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«Переложи мяч»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мяч в правой руке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руки в стороны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вверх, переложить мяч в левую руку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3. руки в стороны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«Прокати мяч»</w:t>
      </w:r>
    </w:p>
    <w:p w:rsidR="00575DE6" w:rsidRDefault="00E70F67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шир</w:t>
      </w:r>
      <w:r w:rsidR="00575DE6">
        <w:rPr>
          <w:rStyle w:val="c3"/>
          <w:color w:val="000000"/>
          <w:sz w:val="28"/>
          <w:szCs w:val="28"/>
        </w:rPr>
        <w:t>е плеч, мяч в правой руке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В.1. наклон вперед, прокатить мяч от правой (левой)  ноги </w:t>
      </w:r>
      <w:proofErr w:type="gramStart"/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 xml:space="preserve"> левой (правой)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«Повороты»</w:t>
      </w:r>
    </w:p>
    <w:p w:rsidR="00575DE6" w:rsidRDefault="00E70F67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И.П. сидя, ноги скрестить</w:t>
      </w:r>
      <w:r w:rsidR="00575DE6">
        <w:rPr>
          <w:rStyle w:val="c3"/>
          <w:color w:val="000000"/>
          <w:sz w:val="28"/>
          <w:szCs w:val="28"/>
        </w:rPr>
        <w:t>, мяч в правой (левой) руке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(влево), отвести руку в сторону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  <w:r w:rsidR="00E70F67">
        <w:rPr>
          <w:rStyle w:val="c3"/>
          <w:color w:val="000000"/>
          <w:sz w:val="28"/>
          <w:szCs w:val="28"/>
        </w:rPr>
        <w:t xml:space="preserve"> переложить мяч в другую руку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«Рыбка»</w:t>
      </w:r>
    </w:p>
    <w:p w:rsidR="00575DE6" w:rsidRDefault="00E70F67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И.П. лежа на животе, мяч в </w:t>
      </w:r>
      <w:r w:rsidR="00575DE6">
        <w:rPr>
          <w:rStyle w:val="c3"/>
          <w:color w:val="000000"/>
          <w:sz w:val="28"/>
          <w:szCs w:val="28"/>
        </w:rPr>
        <w:t xml:space="preserve"> руках перед собой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прогнуться, вынести мяч вперед-вверх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«Приседания»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мяч в правой (левой) руке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положить (взять) мяч на пол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Прыгунки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»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мяч в правой руке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на месте</w:t>
      </w:r>
    </w:p>
    <w:p w:rsidR="00575DE6" w:rsidRDefault="00575DE6" w:rsidP="00575DE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575DE6" w:rsidRDefault="00575DE6">
      <w:pPr>
        <w:rPr>
          <w:rFonts w:ascii="Times New Roman" w:hAnsi="Times New Roman" w:cs="Times New Roman"/>
          <w:sz w:val="28"/>
          <w:szCs w:val="28"/>
        </w:rPr>
      </w:pPr>
    </w:p>
    <w:p w:rsidR="00575DE6" w:rsidRPr="00575DE6" w:rsidRDefault="00575DE6">
      <w:pPr>
        <w:rPr>
          <w:rFonts w:ascii="Times New Roman" w:hAnsi="Times New Roman" w:cs="Times New Roman"/>
          <w:sz w:val="28"/>
          <w:szCs w:val="28"/>
        </w:rPr>
      </w:pPr>
    </w:p>
    <w:sectPr w:rsidR="00575DE6" w:rsidRPr="0057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70"/>
    <w:rsid w:val="00277C70"/>
    <w:rsid w:val="00483314"/>
    <w:rsid w:val="00575DE6"/>
    <w:rsid w:val="00DD73F5"/>
    <w:rsid w:val="00E70F67"/>
    <w:rsid w:val="00E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5DE6"/>
  </w:style>
  <w:style w:type="paragraph" w:customStyle="1" w:styleId="c0">
    <w:name w:val="c0"/>
    <w:basedOn w:val="a"/>
    <w:rsid w:val="005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5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5DE6"/>
  </w:style>
  <w:style w:type="paragraph" w:customStyle="1" w:styleId="c0">
    <w:name w:val="c0"/>
    <w:basedOn w:val="a"/>
    <w:rsid w:val="005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2020-04-17T14:14:00Z</dcterms:created>
  <dcterms:modified xsi:type="dcterms:W3CDTF">2020-04-17T14:50:00Z</dcterms:modified>
</cp:coreProperties>
</file>